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4950B" w14:textId="77777777" w:rsidR="00C21839" w:rsidRPr="003B2F07" w:rsidRDefault="00C21839" w:rsidP="003B2F07">
      <w:pPr>
        <w:pStyle w:val="Nzev"/>
        <w:rPr>
          <w:rFonts w:ascii="Times New Roman" w:hAnsi="Times New Roman"/>
          <w:color w:val="auto"/>
          <w:sz w:val="28"/>
          <w:szCs w:val="24"/>
        </w:rPr>
      </w:pPr>
      <w:r w:rsidRPr="003B2F07">
        <w:rPr>
          <w:rFonts w:ascii="Times New Roman" w:hAnsi="Times New Roman"/>
          <w:color w:val="auto"/>
          <w:sz w:val="28"/>
          <w:szCs w:val="24"/>
        </w:rPr>
        <w:t xml:space="preserve">Příloha č. </w:t>
      </w:r>
      <w:r w:rsidR="005C4BB6">
        <w:rPr>
          <w:rFonts w:ascii="Times New Roman" w:hAnsi="Times New Roman"/>
          <w:color w:val="auto"/>
          <w:sz w:val="28"/>
          <w:szCs w:val="24"/>
        </w:rPr>
        <w:t>5</w:t>
      </w:r>
    </w:p>
    <w:p w14:paraId="01968378" w14:textId="01E642FD" w:rsidR="00C21839" w:rsidRPr="003B2F07" w:rsidRDefault="00D16B85" w:rsidP="003B2F07">
      <w:pPr>
        <w:pStyle w:val="Nzev"/>
        <w:rPr>
          <w:rFonts w:ascii="Times New Roman" w:hAnsi="Times New Roman"/>
          <w:color w:val="auto"/>
          <w:sz w:val="28"/>
          <w:szCs w:val="24"/>
        </w:rPr>
      </w:pPr>
      <w:r>
        <w:rPr>
          <w:rFonts w:ascii="Times New Roman" w:hAnsi="Times New Roman"/>
          <w:color w:val="auto"/>
          <w:sz w:val="28"/>
          <w:szCs w:val="24"/>
        </w:rPr>
        <w:t>N</w:t>
      </w:r>
      <w:r w:rsidR="00C21839" w:rsidRPr="003B2F07">
        <w:rPr>
          <w:rFonts w:ascii="Times New Roman" w:hAnsi="Times New Roman"/>
          <w:color w:val="auto"/>
          <w:sz w:val="28"/>
          <w:szCs w:val="24"/>
        </w:rPr>
        <w:t>abídkov</w:t>
      </w:r>
      <w:r>
        <w:rPr>
          <w:rFonts w:ascii="Times New Roman" w:hAnsi="Times New Roman"/>
          <w:color w:val="auto"/>
          <w:sz w:val="28"/>
          <w:szCs w:val="24"/>
        </w:rPr>
        <w:t>á</w:t>
      </w:r>
      <w:r w:rsidR="00C21839" w:rsidRPr="003B2F07">
        <w:rPr>
          <w:rFonts w:ascii="Times New Roman" w:hAnsi="Times New Roman"/>
          <w:color w:val="auto"/>
          <w:sz w:val="28"/>
          <w:szCs w:val="24"/>
        </w:rPr>
        <w:t xml:space="preserve"> cen</w:t>
      </w:r>
      <w:del w:id="0" w:author="Lenka Jaskulová" w:date="2024-04-23T08:30:00Z">
        <w:r w:rsidR="00C21839" w:rsidRPr="003B2F07" w:rsidDel="00E158F9">
          <w:rPr>
            <w:rFonts w:ascii="Times New Roman" w:hAnsi="Times New Roman"/>
            <w:color w:val="auto"/>
            <w:sz w:val="28"/>
            <w:szCs w:val="24"/>
          </w:rPr>
          <w:delText>y</w:delText>
        </w:r>
      </w:del>
      <w:ins w:id="1" w:author="Lenka Jaskulová" w:date="2024-04-23T08:30:00Z">
        <w:r w:rsidR="00E158F9">
          <w:rPr>
            <w:rFonts w:ascii="Times New Roman" w:hAnsi="Times New Roman"/>
            <w:color w:val="auto"/>
            <w:sz w:val="28"/>
            <w:szCs w:val="24"/>
          </w:rPr>
          <w:t>a</w:t>
        </w:r>
      </w:ins>
      <w:bookmarkStart w:id="2" w:name="_GoBack"/>
      <w:bookmarkEnd w:id="2"/>
    </w:p>
    <w:p w14:paraId="063E361D" w14:textId="77777777" w:rsidR="00C21839" w:rsidRPr="006C38B4" w:rsidRDefault="00C21839" w:rsidP="00C2183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0"/>
        <w:gridCol w:w="2122"/>
      </w:tblGrid>
      <w:tr w:rsidR="00C21839" w:rsidRPr="006C38B4" w14:paraId="7832FCE7" w14:textId="77777777" w:rsidTr="006C38B4">
        <w:trPr>
          <w:trHeight w:val="567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AEADC3" w14:textId="77777777" w:rsidR="00C21839" w:rsidRPr="006C38B4" w:rsidRDefault="00C21839" w:rsidP="00C21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 w:rsidR="00F008E5" w:rsidRPr="006C38B4">
              <w:rPr>
                <w:rFonts w:ascii="Times New Roman" w:hAnsi="Times New Roman" w:cs="Times New Roman"/>
                <w:b/>
                <w:sz w:val="24"/>
                <w:szCs w:val="24"/>
              </w:rPr>
              <w:t>ZAKÁZKY</w:t>
            </w:r>
          </w:p>
          <w:p w14:paraId="174CCBCC" w14:textId="77777777" w:rsidR="00C21839" w:rsidRPr="006C38B4" w:rsidRDefault="00C21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38B4" w:rsidRPr="006C38B4" w14:paraId="12FE7EE5" w14:textId="77777777" w:rsidTr="006C38B4">
        <w:trPr>
          <w:trHeight w:val="1144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1D1D6B" w14:textId="40E33505" w:rsidR="006C38B4" w:rsidRPr="004A0D2D" w:rsidRDefault="004A0D2D" w:rsidP="00B05A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D2D">
              <w:rPr>
                <w:rFonts w:ascii="Times New Roman" w:hAnsi="Times New Roman" w:cs="Times New Roman"/>
                <w:b/>
                <w:sz w:val="24"/>
                <w:szCs w:val="24"/>
              </w:rPr>
              <w:t>Dodávka vícerozsahového FTIR spektrometru</w:t>
            </w:r>
          </w:p>
        </w:tc>
      </w:tr>
      <w:tr w:rsidR="00C21839" w:rsidRPr="006C38B4" w14:paraId="149DBA11" w14:textId="77777777" w:rsidTr="006C38B4">
        <w:trPr>
          <w:trHeight w:val="5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56D5AE" w14:textId="77777777" w:rsidR="00C21839" w:rsidRPr="006C38B4" w:rsidRDefault="00C218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8B4">
              <w:rPr>
                <w:rFonts w:ascii="Times New Roman" w:hAnsi="Times New Roman" w:cs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060C8" w14:textId="77777777" w:rsidR="00C21839" w:rsidRPr="006C38B4" w:rsidRDefault="00C21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1839" w:rsidRPr="006C38B4" w14:paraId="507D9490" w14:textId="77777777" w:rsidTr="006C38B4">
        <w:trPr>
          <w:trHeight w:val="5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D6C0" w14:textId="77777777" w:rsidR="00C21839" w:rsidRPr="006C38B4" w:rsidRDefault="00C21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8B4">
              <w:rPr>
                <w:rFonts w:ascii="Times New Roman" w:hAnsi="Times New Roman" w:cs="Times New Roman"/>
                <w:sz w:val="24"/>
                <w:szCs w:val="24"/>
              </w:rPr>
              <w:t>DPH 21%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3C8C" w14:textId="77777777" w:rsidR="00C21839" w:rsidRPr="006C38B4" w:rsidRDefault="00C21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8B4" w:rsidRPr="006C38B4" w14:paraId="678C566D" w14:textId="77777777" w:rsidTr="008E558D">
        <w:trPr>
          <w:trHeight w:val="1796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B930A6" w14:textId="77777777" w:rsidR="006C38B4" w:rsidRPr="006C38B4" w:rsidRDefault="006C38B4" w:rsidP="003D70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39" w:rsidRPr="006C38B4" w14:paraId="4F0FF1F0" w14:textId="77777777" w:rsidTr="006C38B4">
        <w:trPr>
          <w:trHeight w:val="5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DC72D6" w14:textId="77777777" w:rsidR="00C21839" w:rsidRPr="006C38B4" w:rsidRDefault="00C218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8B4">
              <w:rPr>
                <w:rFonts w:ascii="Times New Roman" w:hAnsi="Times New Roman" w:cs="Times New Roman"/>
                <w:b/>
                <w:sz w:val="24"/>
                <w:szCs w:val="24"/>
              </w:rPr>
              <w:t>CENA CELKEM včetně DPH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E2A0C" w14:textId="77777777" w:rsidR="00C21839" w:rsidRPr="006C38B4" w:rsidRDefault="00C21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1C16D63" w14:textId="77777777" w:rsidR="00C21839" w:rsidRPr="006C38B4" w:rsidRDefault="00C21839" w:rsidP="00C21839">
      <w:pPr>
        <w:tabs>
          <w:tab w:val="left" w:pos="6938"/>
        </w:tabs>
        <w:rPr>
          <w:rFonts w:ascii="Times New Roman" w:hAnsi="Times New Roman" w:cs="Times New Roman"/>
          <w:sz w:val="24"/>
          <w:szCs w:val="24"/>
        </w:rPr>
      </w:pPr>
      <w:r w:rsidRPr="006C38B4">
        <w:rPr>
          <w:rFonts w:ascii="Times New Roman" w:hAnsi="Times New Roman" w:cs="Times New Roman"/>
          <w:sz w:val="24"/>
          <w:szCs w:val="24"/>
        </w:rPr>
        <w:tab/>
      </w:r>
    </w:p>
    <w:sectPr w:rsidR="00C21839" w:rsidRPr="006C38B4" w:rsidSect="00533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nka Jaskulová">
    <w15:presenceInfo w15:providerId="None" w15:userId="Lenka Jaskul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839"/>
    <w:rsid w:val="000B60E4"/>
    <w:rsid w:val="000C62C5"/>
    <w:rsid w:val="001C0989"/>
    <w:rsid w:val="002077A7"/>
    <w:rsid w:val="00224941"/>
    <w:rsid w:val="003B2F07"/>
    <w:rsid w:val="003D70BA"/>
    <w:rsid w:val="00417332"/>
    <w:rsid w:val="00422A9E"/>
    <w:rsid w:val="00455124"/>
    <w:rsid w:val="004966E9"/>
    <w:rsid w:val="004A0D2D"/>
    <w:rsid w:val="004B4CFE"/>
    <w:rsid w:val="00533307"/>
    <w:rsid w:val="00576C78"/>
    <w:rsid w:val="005822EA"/>
    <w:rsid w:val="005C2CF1"/>
    <w:rsid w:val="005C4BB6"/>
    <w:rsid w:val="005F21BB"/>
    <w:rsid w:val="00655A3F"/>
    <w:rsid w:val="00657D13"/>
    <w:rsid w:val="00691243"/>
    <w:rsid w:val="006C38B4"/>
    <w:rsid w:val="006E4873"/>
    <w:rsid w:val="007005A7"/>
    <w:rsid w:val="007C426D"/>
    <w:rsid w:val="007C5019"/>
    <w:rsid w:val="007E54EE"/>
    <w:rsid w:val="008610D4"/>
    <w:rsid w:val="00967D99"/>
    <w:rsid w:val="009A345F"/>
    <w:rsid w:val="00A15925"/>
    <w:rsid w:val="00A37769"/>
    <w:rsid w:val="00A747CD"/>
    <w:rsid w:val="00AB352E"/>
    <w:rsid w:val="00B05AC3"/>
    <w:rsid w:val="00BC78AC"/>
    <w:rsid w:val="00C21839"/>
    <w:rsid w:val="00C273B3"/>
    <w:rsid w:val="00C77B27"/>
    <w:rsid w:val="00C9389E"/>
    <w:rsid w:val="00CA7259"/>
    <w:rsid w:val="00CE1DD6"/>
    <w:rsid w:val="00D16B85"/>
    <w:rsid w:val="00D2119B"/>
    <w:rsid w:val="00D355CF"/>
    <w:rsid w:val="00DC4312"/>
    <w:rsid w:val="00DC6341"/>
    <w:rsid w:val="00E158F9"/>
    <w:rsid w:val="00E15B9D"/>
    <w:rsid w:val="00E4386C"/>
    <w:rsid w:val="00E85661"/>
    <w:rsid w:val="00F008E5"/>
    <w:rsid w:val="00F51539"/>
    <w:rsid w:val="00FD2C84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56F5"/>
  <w15:docId w15:val="{39DEA41C-42F5-4238-8B66-9D14C6FF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E1DD6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unhideWhenUsed/>
    <w:rsid w:val="00F008E5"/>
    <w:rPr>
      <w:sz w:val="16"/>
      <w:szCs w:val="16"/>
    </w:rPr>
  </w:style>
  <w:style w:type="paragraph" w:styleId="Textkomente">
    <w:name w:val="annotation text"/>
    <w:aliases w:val=" Char"/>
    <w:basedOn w:val="Normln"/>
    <w:link w:val="TextkomenteChar"/>
    <w:unhideWhenUsed/>
    <w:rsid w:val="00F008E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 Char Char"/>
    <w:basedOn w:val="Standardnpsmoodstavce"/>
    <w:link w:val="Textkomente"/>
    <w:rsid w:val="00F008E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08E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E1DD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3B2F07"/>
    <w:pPr>
      <w:autoSpaceDE w:val="0"/>
      <w:autoSpaceDN w:val="0"/>
      <w:adjustRightInd w:val="0"/>
      <w:spacing w:after="0" w:line="360" w:lineRule="auto"/>
      <w:jc w:val="center"/>
    </w:pPr>
    <w:rPr>
      <w:rFonts w:ascii="Arial" w:eastAsia="Times New Roman" w:hAnsi="Arial" w:cs="Times New Roman"/>
      <w:b/>
      <w:color w:val="000000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3B2F07"/>
    <w:rPr>
      <w:rFonts w:ascii="Arial" w:eastAsia="Times New Roman" w:hAnsi="Arial" w:cs="Times New Roman"/>
      <w:b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1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Tomáš Biem</dc:creator>
  <cp:lastModifiedBy>Lenka Jaskulová</cp:lastModifiedBy>
  <cp:revision>2</cp:revision>
  <dcterms:created xsi:type="dcterms:W3CDTF">2024-04-23T06:30:00Z</dcterms:created>
  <dcterms:modified xsi:type="dcterms:W3CDTF">2024-04-23T06:30:00Z</dcterms:modified>
</cp:coreProperties>
</file>